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B5E3" w14:textId="77777777" w:rsidR="004B19BB" w:rsidRDefault="004B19BB">
      <w:pPr>
        <w:rPr>
          <w:rFonts w:ascii="Arial" w:hAnsi="Arial" w:cs="Arial"/>
          <w:sz w:val="24"/>
          <w:szCs w:val="24"/>
          <w:u w:val="single"/>
        </w:rPr>
      </w:pPr>
      <w:r w:rsidRPr="004B19BB">
        <w:rPr>
          <w:rFonts w:ascii="Arial" w:hAnsi="Arial" w:cs="Arial"/>
          <w:sz w:val="24"/>
          <w:szCs w:val="24"/>
          <w:u w:val="single"/>
        </w:rPr>
        <w:t>WO : geschiedenis : de Oudheid</w:t>
      </w:r>
    </w:p>
    <w:p w14:paraId="567C7C03" w14:textId="77777777" w:rsidR="004B19BB" w:rsidRPr="0030528D" w:rsidRDefault="004B19BB">
      <w:pPr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>We weten al dat de Prehistorie stopt , wanneer het schrift ontstaat in 3500 VC</w:t>
      </w:r>
    </w:p>
    <w:p w14:paraId="00AE61ED" w14:textId="77777777" w:rsidR="004B19BB" w:rsidRPr="0030528D" w:rsidRDefault="004B19BB">
      <w:pPr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 xml:space="preserve">Na de Prehistorie begint de Oudheid ( </w:t>
      </w:r>
      <w:proofErr w:type="spellStart"/>
      <w:r w:rsidRPr="0030528D">
        <w:rPr>
          <w:rFonts w:ascii="Arial" w:hAnsi="Arial" w:cs="Arial"/>
          <w:sz w:val="24"/>
          <w:szCs w:val="24"/>
        </w:rPr>
        <w:t>l’Antiquité</w:t>
      </w:r>
      <w:proofErr w:type="spellEnd"/>
      <w:r w:rsidRPr="0030528D">
        <w:rPr>
          <w:rFonts w:ascii="Arial" w:hAnsi="Arial" w:cs="Arial"/>
          <w:sz w:val="24"/>
          <w:szCs w:val="24"/>
        </w:rPr>
        <w:t>) .</w:t>
      </w:r>
    </w:p>
    <w:p w14:paraId="3CEF7B9E" w14:textId="77777777" w:rsidR="004B19BB" w:rsidRPr="0030528D" w:rsidRDefault="004B19BB">
      <w:pPr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>Dat is de tijd van de Grieken, de Romeinen en de Egyptenaren.</w:t>
      </w:r>
    </w:p>
    <w:p w14:paraId="4A6630EB" w14:textId="77777777" w:rsidR="004B19BB" w:rsidRPr="0030528D" w:rsidRDefault="004B19BB">
      <w:pPr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 xml:space="preserve">We beginnen met een filmpje over de Grieken : </w:t>
      </w:r>
    </w:p>
    <w:p w14:paraId="4D6F887A" w14:textId="77777777" w:rsidR="004B19BB" w:rsidRPr="0030528D" w:rsidRDefault="00BB6723">
      <w:pPr>
        <w:rPr>
          <w:rFonts w:ascii="Arial" w:hAnsi="Arial" w:cs="Arial"/>
          <w:sz w:val="24"/>
          <w:szCs w:val="24"/>
        </w:rPr>
      </w:pPr>
      <w:hyperlink r:id="rId5" w:anchor="q=de%20grieken" w:history="1">
        <w:r w:rsidR="004B19BB" w:rsidRPr="0030528D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https://schooltv.nl/video/vroeger-zo-de-oude-grieken/#q=de%20grieken</w:t>
        </w:r>
      </w:hyperlink>
    </w:p>
    <w:p w14:paraId="4AD399BE" w14:textId="77777777" w:rsidR="004B19BB" w:rsidRPr="004B19BB" w:rsidRDefault="004B19BB">
      <w:pPr>
        <w:rPr>
          <w:rFonts w:ascii="Arial" w:hAnsi="Arial" w:cs="Arial"/>
        </w:rPr>
      </w:pPr>
      <w:r w:rsidRPr="0030528D">
        <w:rPr>
          <w:rFonts w:ascii="Arial" w:hAnsi="Arial" w:cs="Arial"/>
          <w:sz w:val="24"/>
          <w:szCs w:val="24"/>
        </w:rPr>
        <w:t>Bekijk het filmpje en beantwoord de volgende vragen. Als je het document download, kan je de antwoorden erin typen en het daarna opslaan</w:t>
      </w:r>
      <w:r>
        <w:rPr>
          <w:rFonts w:ascii="Arial" w:hAnsi="Arial" w:cs="Arial"/>
        </w:rPr>
        <w:t xml:space="preserve"> op je pc. Je kan dan je document doormailen naar mij , als je geen printer hebt : </w:t>
      </w:r>
      <w:hyperlink r:id="rId6" w:history="1">
        <w:r w:rsidRPr="004B19BB">
          <w:rPr>
            <w:rStyle w:val="Hyperlink"/>
            <w:rFonts w:ascii="Arial" w:hAnsi="Arial" w:cs="Arial"/>
            <w:u w:val="none"/>
          </w:rPr>
          <w:t>calimeroke_2@hotmail.com</w:t>
        </w:r>
      </w:hyperlink>
    </w:p>
    <w:p w14:paraId="32BDFDAB" w14:textId="77777777" w:rsidR="004B19BB" w:rsidRPr="004B19BB" w:rsidRDefault="004B19BB">
      <w:pPr>
        <w:rPr>
          <w:rFonts w:ascii="Arial" w:hAnsi="Arial" w:cs="Arial"/>
        </w:rPr>
      </w:pPr>
      <w:r w:rsidRPr="004B19BB">
        <w:rPr>
          <w:rFonts w:ascii="Arial" w:hAnsi="Arial" w:cs="Arial"/>
        </w:rPr>
        <w:t xml:space="preserve"> </w:t>
      </w:r>
    </w:p>
    <w:p w14:paraId="3DB95553" w14:textId="4FAD63EE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was de God van de zee ?</w:t>
      </w:r>
      <w:r w:rsidR="00EB3A7D">
        <w:rPr>
          <w:rFonts w:ascii="Arial" w:hAnsi="Arial" w:cs="Arial"/>
          <w:sz w:val="24"/>
          <w:szCs w:val="24"/>
        </w:rPr>
        <w:t xml:space="preserve"> </w:t>
      </w:r>
      <w:r w:rsidR="00EB3A7D">
        <w:rPr>
          <w:rFonts w:ascii="Arial" w:hAnsi="Arial" w:cs="Arial"/>
          <w:color w:val="FF0000"/>
          <w:sz w:val="24"/>
          <w:szCs w:val="24"/>
        </w:rPr>
        <w:t>Poseidon</w:t>
      </w:r>
    </w:p>
    <w:p w14:paraId="0A0B2094" w14:textId="7CC58CBB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was de God van de kunst en de muziek </w:t>
      </w:r>
      <w:r w:rsidR="00EB3A7D">
        <w:rPr>
          <w:rFonts w:ascii="Arial" w:hAnsi="Arial" w:cs="Arial"/>
          <w:color w:val="FF0000"/>
          <w:sz w:val="24"/>
          <w:szCs w:val="24"/>
        </w:rPr>
        <w:t>Apollo</w:t>
      </w:r>
    </w:p>
    <w:p w14:paraId="67ED95EB" w14:textId="77777777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of niet waar ?</w:t>
      </w:r>
    </w:p>
    <w:p w14:paraId="209D5581" w14:textId="20E66C7F" w:rsidR="004B19BB" w:rsidRPr="00EB3A7D" w:rsidRDefault="004B19BB" w:rsidP="004B19BB">
      <w:pPr>
        <w:pStyle w:val="Lijstalinea"/>
        <w:ind w:left="141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Goden gingen ook doo</w:t>
      </w:r>
      <w:r w:rsidR="00EB3A7D">
        <w:rPr>
          <w:rFonts w:ascii="Arial" w:hAnsi="Arial" w:cs="Arial"/>
          <w:sz w:val="24"/>
          <w:szCs w:val="24"/>
        </w:rPr>
        <w:t xml:space="preserve">d  </w:t>
      </w:r>
      <w:r w:rsidR="00EB3A7D">
        <w:rPr>
          <w:rFonts w:ascii="Arial" w:hAnsi="Arial" w:cs="Arial"/>
          <w:color w:val="FF0000"/>
          <w:sz w:val="24"/>
          <w:szCs w:val="24"/>
        </w:rPr>
        <w:t xml:space="preserve">niet waar </w:t>
      </w:r>
    </w:p>
    <w:p w14:paraId="4EE5F660" w14:textId="64538052" w:rsidR="004B19BB" w:rsidRPr="00EB3A7D" w:rsidRDefault="004B19BB" w:rsidP="004B19BB">
      <w:pPr>
        <w:pStyle w:val="Lijstalinea"/>
        <w:ind w:left="141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Grieken deden nooit aan oorlog</w:t>
      </w:r>
      <w:r w:rsidR="00EB3A7D">
        <w:rPr>
          <w:rFonts w:ascii="Arial" w:hAnsi="Arial" w:cs="Arial"/>
          <w:sz w:val="24"/>
          <w:szCs w:val="24"/>
        </w:rPr>
        <w:t xml:space="preserve"> </w:t>
      </w:r>
      <w:r w:rsidR="00EB3A7D">
        <w:rPr>
          <w:rFonts w:ascii="Arial" w:hAnsi="Arial" w:cs="Arial"/>
          <w:color w:val="FF0000"/>
          <w:sz w:val="24"/>
          <w:szCs w:val="24"/>
        </w:rPr>
        <w:t>niet waar</w:t>
      </w:r>
    </w:p>
    <w:p w14:paraId="6729A9C6" w14:textId="42DCF8A9" w:rsidR="004B19BB" w:rsidRPr="00EB3A7D" w:rsidRDefault="004B19BB" w:rsidP="004B19BB">
      <w:pPr>
        <w:pStyle w:val="Lijstalinea"/>
        <w:ind w:left="141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was belangrijk voor de Grieken</w:t>
      </w:r>
      <w:r w:rsidR="00EB3A7D">
        <w:rPr>
          <w:rFonts w:ascii="Arial" w:hAnsi="Arial" w:cs="Arial"/>
          <w:sz w:val="24"/>
          <w:szCs w:val="24"/>
        </w:rPr>
        <w:t xml:space="preserve"> </w:t>
      </w:r>
      <w:r w:rsidR="00EB3A7D">
        <w:rPr>
          <w:rFonts w:ascii="Arial" w:hAnsi="Arial" w:cs="Arial"/>
          <w:color w:val="FF0000"/>
          <w:sz w:val="24"/>
          <w:szCs w:val="24"/>
        </w:rPr>
        <w:t>waar</w:t>
      </w:r>
    </w:p>
    <w:p w14:paraId="4462F628" w14:textId="236BE267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was Olympus ? </w:t>
      </w:r>
      <w:r w:rsidR="00EB3A7D">
        <w:rPr>
          <w:rFonts w:ascii="Arial" w:hAnsi="Arial" w:cs="Arial"/>
          <w:color w:val="FF0000"/>
          <w:sz w:val="24"/>
          <w:szCs w:val="24"/>
        </w:rPr>
        <w:t>een berg bij de stad Olympia, waar de goden woonden volgens de Grieken</w:t>
      </w:r>
    </w:p>
    <w:p w14:paraId="238A4595" w14:textId="3DDCC928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mocht meedoen aan de Olympische spelen ? </w:t>
      </w:r>
      <w:r w:rsidR="00EB3A7D">
        <w:rPr>
          <w:rFonts w:ascii="Arial" w:hAnsi="Arial" w:cs="Arial"/>
          <w:color w:val="FF0000"/>
          <w:sz w:val="24"/>
          <w:szCs w:val="24"/>
        </w:rPr>
        <w:t>alleen mannen, zonder kleren</w:t>
      </w:r>
    </w:p>
    <w:p w14:paraId="0A9C31EF" w14:textId="0D4C8A0A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Noem enkele sporten die ze deden : </w:t>
      </w:r>
      <w:r w:rsidR="00EB3A7D">
        <w:rPr>
          <w:rFonts w:ascii="Arial" w:hAnsi="Arial" w:cs="Arial"/>
          <w:color w:val="FF0000"/>
          <w:sz w:val="24"/>
          <w:szCs w:val="24"/>
        </w:rPr>
        <w:t>discuswerpen, speerwerpen, hardlopen, verspringen , worstelen</w:t>
      </w:r>
    </w:p>
    <w:p w14:paraId="25345845" w14:textId="025A20BF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kreeg de winnaar ? </w:t>
      </w:r>
      <w:r w:rsidR="00EB3A7D">
        <w:rPr>
          <w:rFonts w:ascii="Arial" w:hAnsi="Arial" w:cs="Arial"/>
          <w:color w:val="FF0000"/>
          <w:sz w:val="24"/>
          <w:szCs w:val="24"/>
        </w:rPr>
        <w:t xml:space="preserve">een lauwerkrans en soms ook geld ( en een  standbeeld zelden); </w:t>
      </w:r>
    </w:p>
    <w:p w14:paraId="64F5B329" w14:textId="5AF59D77" w:rsidR="004B19BB" w:rsidRDefault="004B19BB" w:rsidP="00EB3A7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bouwden de Grieken tempels?</w:t>
      </w:r>
      <w:r w:rsidR="00EB3A7D">
        <w:rPr>
          <w:rFonts w:ascii="Arial" w:hAnsi="Arial" w:cs="Arial"/>
          <w:sz w:val="24"/>
          <w:szCs w:val="24"/>
        </w:rPr>
        <w:t xml:space="preserve"> </w:t>
      </w:r>
      <w:r w:rsidR="00EB3A7D">
        <w:rPr>
          <w:rFonts w:ascii="Arial" w:hAnsi="Arial" w:cs="Arial"/>
          <w:color w:val="FF0000"/>
          <w:sz w:val="24"/>
          <w:szCs w:val="24"/>
        </w:rPr>
        <w:t>om de goden te plezieren , om offers te brengen aan de goden</w:t>
      </w:r>
    </w:p>
    <w:p w14:paraId="40E71CF6" w14:textId="3D92C64B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deden ze om te ontspannen , want er bestond nog geen televisie? </w:t>
      </w:r>
      <w:r w:rsidR="00EB3A7D">
        <w:rPr>
          <w:rFonts w:ascii="Arial" w:hAnsi="Arial" w:cs="Arial"/>
          <w:color w:val="FF0000"/>
          <w:sz w:val="24"/>
          <w:szCs w:val="24"/>
        </w:rPr>
        <w:t>Ze gingen</w:t>
      </w:r>
      <w:r w:rsidR="00BB6723">
        <w:rPr>
          <w:rFonts w:ascii="Arial" w:hAnsi="Arial" w:cs="Arial"/>
          <w:color w:val="FF0000"/>
          <w:sz w:val="24"/>
          <w:szCs w:val="24"/>
        </w:rPr>
        <w:t xml:space="preserve"> </w:t>
      </w:r>
      <w:r w:rsidR="00EB3A7D">
        <w:rPr>
          <w:rFonts w:ascii="Arial" w:hAnsi="Arial" w:cs="Arial"/>
          <w:color w:val="FF0000"/>
          <w:sz w:val="24"/>
          <w:szCs w:val="24"/>
        </w:rPr>
        <w:t xml:space="preserve">naar het </w:t>
      </w:r>
      <w:r w:rsidR="00BB6723">
        <w:rPr>
          <w:rFonts w:ascii="Arial" w:hAnsi="Arial" w:cs="Arial"/>
          <w:color w:val="FF0000"/>
          <w:sz w:val="24"/>
          <w:szCs w:val="24"/>
        </w:rPr>
        <w:t>theater, om naar toneelstukken te gaan kijken</w:t>
      </w:r>
    </w:p>
    <w:p w14:paraId="7D4EE6E0" w14:textId="4679EE15" w:rsidR="004B19BB" w:rsidRDefault="004B19BB" w:rsidP="004B19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was de baas in het oude Griekenland?</w:t>
      </w:r>
      <w:r w:rsidR="00EB3A7D">
        <w:rPr>
          <w:rFonts w:ascii="Arial" w:hAnsi="Arial" w:cs="Arial"/>
          <w:color w:val="FF0000"/>
          <w:sz w:val="24"/>
          <w:szCs w:val="24"/>
        </w:rPr>
        <w:t xml:space="preserve"> De </w:t>
      </w:r>
      <w:r w:rsidR="00BB6723">
        <w:rPr>
          <w:rFonts w:ascii="Arial" w:hAnsi="Arial" w:cs="Arial"/>
          <w:color w:val="FF0000"/>
          <w:sz w:val="24"/>
          <w:szCs w:val="24"/>
        </w:rPr>
        <w:t>mannen</w:t>
      </w:r>
    </w:p>
    <w:p w14:paraId="102457B1" w14:textId="66E0D4B2" w:rsidR="0030528D" w:rsidRPr="00BB6723" w:rsidRDefault="0030528D" w:rsidP="00BB672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was de taak van de vrouw ?</w:t>
      </w:r>
      <w:r w:rsidR="00EB3A7D">
        <w:rPr>
          <w:rFonts w:ascii="Arial" w:hAnsi="Arial" w:cs="Arial"/>
          <w:color w:val="FF0000"/>
          <w:sz w:val="24"/>
          <w:szCs w:val="24"/>
        </w:rPr>
        <w:t>de kinderen opvoede</w:t>
      </w:r>
      <w:r w:rsidR="00BB6723">
        <w:rPr>
          <w:rFonts w:ascii="Arial" w:hAnsi="Arial" w:cs="Arial"/>
          <w:color w:val="FF0000"/>
          <w:sz w:val="24"/>
          <w:szCs w:val="24"/>
        </w:rPr>
        <w:t xml:space="preserve">n, het huishouden doen, binnen blijven in huis </w:t>
      </w:r>
    </w:p>
    <w:p w14:paraId="5D44E75B" w14:textId="77777777" w:rsidR="0030528D" w:rsidRP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>Zo, nu weten jullie al een beetje meer over de Grieken.</w:t>
      </w:r>
    </w:p>
    <w:p w14:paraId="376C87E5" w14:textId="77777777" w:rsidR="0030528D" w:rsidRP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>We gaan nu over naar de Romeinen .</w:t>
      </w:r>
    </w:p>
    <w:p w14:paraId="59A61D01" w14:textId="77777777" w:rsidR="0030528D" w:rsidRP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 xml:space="preserve">We spelen een online quiz over de Romeinen : </w:t>
      </w:r>
    </w:p>
    <w:p w14:paraId="54B38DC6" w14:textId="77777777" w:rsidR="0030528D" w:rsidRPr="0030528D" w:rsidRDefault="00BB6723" w:rsidP="0030528D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="0030528D" w:rsidRPr="0030528D">
          <w:rPr>
            <w:rStyle w:val="Hyperlink"/>
            <w:rFonts w:ascii="Arial" w:hAnsi="Arial" w:cs="Arial"/>
            <w:sz w:val="24"/>
            <w:szCs w:val="24"/>
            <w:u w:val="none"/>
          </w:rPr>
          <w:t>https://quiz.ntr.nl/quiz/start/quiz_id/147</w:t>
        </w:r>
      </w:hyperlink>
    </w:p>
    <w:p w14:paraId="0752B9AD" w14:textId="77777777" w:rsidR="0030528D" w:rsidRP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30528D">
        <w:rPr>
          <w:rFonts w:ascii="Arial" w:hAnsi="Arial" w:cs="Arial"/>
          <w:sz w:val="24"/>
          <w:szCs w:val="24"/>
        </w:rPr>
        <w:t>schooltv</w:t>
      </w:r>
      <w:proofErr w:type="spellEnd"/>
      <w:r w:rsidRPr="0030528D">
        <w:rPr>
          <w:rFonts w:ascii="Arial" w:hAnsi="Arial" w:cs="Arial"/>
          <w:sz w:val="24"/>
          <w:szCs w:val="24"/>
        </w:rPr>
        <w:t xml:space="preserve"> vind je nog veel filmpje over Romulus en Remus, het einde van de Romeinen enzovoort. Je mag deze altijd bekijken : </w:t>
      </w:r>
    </w:p>
    <w:p w14:paraId="0BA9E609" w14:textId="77777777" w:rsidR="0030528D" w:rsidRPr="0030528D" w:rsidRDefault="00BB6723" w:rsidP="0030528D">
      <w:pPr>
        <w:ind w:left="360"/>
        <w:rPr>
          <w:rFonts w:ascii="Arial" w:hAnsi="Arial" w:cs="Arial"/>
          <w:sz w:val="24"/>
          <w:szCs w:val="24"/>
        </w:rPr>
      </w:pPr>
      <w:hyperlink r:id="rId8" w:history="1">
        <w:r w:rsidR="0030528D" w:rsidRPr="0030528D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https://schooltv.nl/video/vroeger-zo-romeinen-in-ons-land/</w:t>
        </w:r>
      </w:hyperlink>
    </w:p>
    <w:p w14:paraId="0FEAA5FD" w14:textId="77777777" w:rsidR="0030528D" w:rsidRPr="0030528D" w:rsidRDefault="00BB6723" w:rsidP="0030528D">
      <w:pPr>
        <w:ind w:left="360"/>
        <w:rPr>
          <w:rFonts w:ascii="Arial" w:hAnsi="Arial" w:cs="Arial"/>
          <w:sz w:val="24"/>
          <w:szCs w:val="24"/>
        </w:rPr>
      </w:pPr>
      <w:hyperlink r:id="rId9" w:anchor="q=de%20romeinen" w:history="1">
        <w:r w:rsidR="0030528D" w:rsidRPr="0030528D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https://schooltv.nl/video/welkom-bij-de-romeinen-romulus-en-remus/#q=de%20romeinen</w:t>
        </w:r>
      </w:hyperlink>
    </w:p>
    <w:p w14:paraId="37EE8FA9" w14:textId="77777777" w:rsidR="0030528D" w:rsidRDefault="00BB6723" w:rsidP="0030528D">
      <w:pPr>
        <w:ind w:left="360"/>
        <w:rPr>
          <w:rFonts w:ascii="Arial" w:hAnsi="Arial" w:cs="Arial"/>
          <w:sz w:val="24"/>
          <w:szCs w:val="24"/>
        </w:rPr>
      </w:pPr>
      <w:hyperlink r:id="rId10" w:anchor="q=de%20romeinen" w:history="1">
        <w:r w:rsidR="0030528D" w:rsidRPr="0030528D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https://schooltv.nl/video/welkom-bij-de-romeinen/#q=de%20romeinen</w:t>
        </w:r>
      </w:hyperlink>
    </w:p>
    <w:p w14:paraId="560A1B70" w14:textId="77777777" w:rsid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</w:p>
    <w:p w14:paraId="5CCB77BE" w14:textId="77777777" w:rsid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laatste behandelen we de Egyptenaren : </w:t>
      </w:r>
    </w:p>
    <w:p w14:paraId="04BDAEFC" w14:textId="77777777" w:rsid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kunnen jullie zien hoe een mummie gemaakt werd, hoe piramides gebouwd werden …</w:t>
      </w:r>
    </w:p>
    <w:p w14:paraId="7BEEAFCB" w14:textId="77777777" w:rsidR="0030528D" w:rsidRPr="0030528D" w:rsidRDefault="00BB6723" w:rsidP="0030528D">
      <w:pPr>
        <w:ind w:left="360"/>
        <w:rPr>
          <w:rFonts w:ascii="Arial" w:hAnsi="Arial" w:cs="Arial"/>
        </w:rPr>
      </w:pPr>
      <w:hyperlink r:id="rId11" w:anchor="q=Egyptenaren" w:history="1">
        <w:r w:rsidR="0030528D" w:rsidRPr="0030528D">
          <w:rPr>
            <w:rStyle w:val="Hyperlink"/>
            <w:rFonts w:ascii="Arial" w:hAnsi="Arial" w:cs="Arial"/>
            <w:u w:val="none"/>
          </w:rPr>
          <w:t>https://schooltv.nl/video/mummie-hoe-werden-mummies-gemaakt/#q=Egyptenaren</w:t>
        </w:r>
      </w:hyperlink>
    </w:p>
    <w:p w14:paraId="0EDAEC12" w14:textId="77777777" w:rsidR="0030528D" w:rsidRPr="0030528D" w:rsidRDefault="00BB6723" w:rsidP="0030528D">
      <w:pPr>
        <w:ind w:left="360"/>
        <w:rPr>
          <w:rFonts w:ascii="Arial" w:hAnsi="Arial" w:cs="Arial"/>
          <w:sz w:val="24"/>
          <w:szCs w:val="24"/>
        </w:rPr>
      </w:pPr>
      <w:hyperlink r:id="rId12" w:anchor="q=Egypte" w:history="1">
        <w:r w:rsidR="0030528D" w:rsidRPr="0030528D">
          <w:rPr>
            <w:rStyle w:val="Hyperlink"/>
            <w:rFonts w:ascii="Arial" w:hAnsi="Arial" w:cs="Arial"/>
            <w:u w:val="none"/>
          </w:rPr>
          <w:t>https://schooltv.nl/video/de-bouw-van-een-egyptische-piramide-30-jaar-hard-werken/#q=Egypte</w:t>
        </w:r>
      </w:hyperlink>
    </w:p>
    <w:p w14:paraId="7F9F229C" w14:textId="77777777" w:rsidR="0030528D" w:rsidRDefault="00BB6723" w:rsidP="0030528D">
      <w:pPr>
        <w:ind w:left="360"/>
        <w:rPr>
          <w:rFonts w:ascii="Arial" w:hAnsi="Arial" w:cs="Arial"/>
        </w:rPr>
      </w:pPr>
      <w:hyperlink r:id="rId13" w:anchor="q=Egypte" w:history="1">
        <w:r w:rsidR="0030528D" w:rsidRPr="0030528D">
          <w:rPr>
            <w:rStyle w:val="Hyperlink"/>
            <w:rFonts w:ascii="Arial" w:hAnsi="Arial" w:cs="Arial"/>
            <w:u w:val="none"/>
          </w:rPr>
          <w:t>https://schooltv.nl/video/het-klokhuis-mummies/#q=Egypte</w:t>
        </w:r>
      </w:hyperlink>
    </w:p>
    <w:p w14:paraId="16FFC418" w14:textId="77777777" w:rsidR="0030528D" w:rsidRDefault="0030528D" w:rsidP="0030528D">
      <w:pPr>
        <w:ind w:left="360"/>
        <w:rPr>
          <w:rFonts w:ascii="Arial" w:hAnsi="Arial" w:cs="Arial"/>
        </w:rPr>
      </w:pPr>
    </w:p>
    <w:p w14:paraId="6D12854A" w14:textId="77777777" w:rsid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oudheid stopt in 476 na Christus, met de val van het Romeinse Rijk.</w:t>
      </w:r>
    </w:p>
    <w:p w14:paraId="7A90470A" w14:textId="77777777" w:rsid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 beginnen de Middeleeuwen :</w:t>
      </w:r>
    </w:p>
    <w:p w14:paraId="0C023EDA" w14:textId="77777777" w:rsidR="0030528D" w:rsidRPr="0030528D" w:rsidRDefault="0030528D" w:rsidP="0030528D">
      <w:pPr>
        <w:ind w:left="360"/>
        <w:rPr>
          <w:rFonts w:ascii="Arial" w:hAnsi="Arial" w:cs="Arial"/>
          <w:sz w:val="24"/>
          <w:szCs w:val="24"/>
        </w:rPr>
      </w:pPr>
      <w:r w:rsidRPr="0030528D">
        <w:rPr>
          <w:rFonts w:ascii="Arial" w:hAnsi="Arial" w:cs="Arial"/>
          <w:sz w:val="24"/>
          <w:szCs w:val="24"/>
        </w:rPr>
        <w:t xml:space="preserve">We beginnen met een kleine quiz over de Middeleeuwen : </w:t>
      </w:r>
    </w:p>
    <w:p w14:paraId="4D31DA2E" w14:textId="77777777" w:rsidR="0030528D" w:rsidRPr="0030528D" w:rsidRDefault="00BB6723" w:rsidP="0030528D">
      <w:pPr>
        <w:ind w:left="360"/>
        <w:rPr>
          <w:rFonts w:ascii="Arial" w:hAnsi="Arial" w:cs="Arial"/>
        </w:rPr>
      </w:pPr>
      <w:hyperlink r:id="rId14" w:anchor="q=Middeleeuwen" w:history="1">
        <w:r w:rsidR="0030528D" w:rsidRPr="0030528D">
          <w:rPr>
            <w:rStyle w:val="Hyperlink"/>
            <w:rFonts w:ascii="Arial" w:hAnsi="Arial" w:cs="Arial"/>
            <w:u w:val="none"/>
          </w:rPr>
          <w:t>https://schooltv.nl/link/middeleeuwen/#q=Middeleeuwen</w:t>
        </w:r>
      </w:hyperlink>
    </w:p>
    <w:p w14:paraId="0C8BFE44" w14:textId="77777777" w:rsidR="0030528D" w:rsidRDefault="0030528D" w:rsidP="0030528D">
      <w:pPr>
        <w:ind w:left="360"/>
        <w:rPr>
          <w:rFonts w:ascii="Arial" w:hAnsi="Arial" w:cs="Arial"/>
        </w:rPr>
      </w:pPr>
      <w:r w:rsidRPr="0030528D">
        <w:rPr>
          <w:rFonts w:ascii="Arial" w:hAnsi="Arial" w:cs="Arial"/>
        </w:rPr>
        <w:t>In de volgende afleveringen kan je zien hoe het leven in het Middeleeuwen eraan toeging…</w:t>
      </w:r>
    </w:p>
    <w:p w14:paraId="71A62B3A" w14:textId="77777777" w:rsidR="0030528D" w:rsidRPr="0030528D" w:rsidRDefault="00BB6723" w:rsidP="0030528D">
      <w:pPr>
        <w:ind w:left="360"/>
      </w:pPr>
      <w:hyperlink r:id="rId15" w:anchor="q=Middeleeuwen" w:history="1">
        <w:r w:rsidR="0030528D" w:rsidRPr="0030528D">
          <w:rPr>
            <w:rStyle w:val="Hyperlink"/>
            <w:u w:val="none"/>
          </w:rPr>
          <w:t>https://schooltv.nl/video/de-middeleeuwen-het-platteland/#q=Middeleeuwen</w:t>
        </w:r>
      </w:hyperlink>
    </w:p>
    <w:p w14:paraId="0ED53693" w14:textId="77777777" w:rsidR="0030528D" w:rsidRPr="0030528D" w:rsidRDefault="00BB6723" w:rsidP="0030528D">
      <w:pPr>
        <w:ind w:left="360"/>
      </w:pPr>
      <w:hyperlink r:id="rId16" w:anchor="q=Middeleeuwen" w:history="1">
        <w:r w:rsidR="0030528D" w:rsidRPr="0030528D">
          <w:rPr>
            <w:rStyle w:val="Hyperlink"/>
            <w:u w:val="none"/>
          </w:rPr>
          <w:t>https://schooltv.nl/video/de-middeleeuwen-het-kasteel/#q=Middeleeuwen</w:t>
        </w:r>
      </w:hyperlink>
    </w:p>
    <w:p w14:paraId="249B6B76" w14:textId="77777777" w:rsidR="0030528D" w:rsidRPr="0030528D" w:rsidRDefault="00BB6723" w:rsidP="0030528D">
      <w:pPr>
        <w:ind w:left="360"/>
      </w:pPr>
      <w:hyperlink r:id="rId17" w:anchor="q=Middeleeuwen" w:history="1">
        <w:r w:rsidR="0030528D" w:rsidRPr="0030528D">
          <w:rPr>
            <w:rStyle w:val="Hyperlink"/>
            <w:u w:val="none"/>
          </w:rPr>
          <w:t>https://schooltv.nl/video/de-middeleeuwen-de-stad/#q=Middeleeuwen</w:t>
        </w:r>
      </w:hyperlink>
    </w:p>
    <w:p w14:paraId="79766156" w14:textId="77777777" w:rsidR="0030528D" w:rsidRDefault="000C317B" w:rsidP="000C317B">
      <w:pPr>
        <w:rPr>
          <w:rFonts w:ascii="Arial" w:hAnsi="Arial" w:cs="Arial"/>
        </w:rPr>
      </w:pPr>
      <w:r>
        <w:rPr>
          <w:rFonts w:ascii="Arial" w:hAnsi="Arial" w:cs="Arial"/>
        </w:rPr>
        <w:t>De pest of de Zwarte Dood was een ziekte uit de Middeleeuwen. Na dit filmpje begrijp je hoe dat kwam …</w:t>
      </w:r>
    </w:p>
    <w:p w14:paraId="4D81076B" w14:textId="77777777" w:rsidR="000C317B" w:rsidRPr="000C317B" w:rsidRDefault="00BB6723" w:rsidP="000C317B">
      <w:pPr>
        <w:rPr>
          <w:rFonts w:ascii="Arial" w:hAnsi="Arial" w:cs="Arial"/>
        </w:rPr>
      </w:pPr>
      <w:hyperlink r:id="rId18" w:anchor="q=Middeleeuwen" w:history="1">
        <w:r w:rsidR="000C317B" w:rsidRPr="000C317B">
          <w:rPr>
            <w:rStyle w:val="Hyperlink"/>
            <w:rFonts w:ascii="Arial" w:hAnsi="Arial" w:cs="Arial"/>
            <w:u w:val="none"/>
          </w:rPr>
          <w:t>https://schooltv.nl/video/op-straat-in-de-middeleeuwen-handel-stank-dieren-en-afval/#q=Middeleeuwen</w:t>
        </w:r>
      </w:hyperlink>
    </w:p>
    <w:p w14:paraId="6A06725A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De huisjes in de Middeleeuwen stonden allemaal heel dicht bij elkaar. Ze waren ook van hout gemaakt. Dat wil zeggen, dat als er brand was , de huisjes dikwijls afbrandden na elkaar.</w:t>
      </w:r>
    </w:p>
    <w:p w14:paraId="145DE8C6" w14:textId="77777777" w:rsidR="000C317B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19" w:anchor="q=Middeleeuwen" w:history="1">
        <w:r w:rsidR="000C317B" w:rsidRPr="00FE3BC7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https://schooltv.nl/video/houten-huizen-dicht-op-elkaar/#q=Middeleeuwen</w:t>
        </w:r>
      </w:hyperlink>
    </w:p>
    <w:p w14:paraId="71B7B3FE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In de Middeleeuwen ontstonden de eerste steden , eerst rond het kasteel of de burcht.</w:t>
      </w:r>
    </w:p>
    <w:p w14:paraId="2F80FCBA" w14:textId="77777777" w:rsidR="000C317B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0" w:anchor="q=Middeleeuwen" w:history="1">
        <w:r w:rsidR="000C317B" w:rsidRPr="00FE3BC7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https://schooltv.nl/video/de-eerste-steden-ontstaan-van-middeleeuwse-steden/#q=Middeleeuwen</w:t>
        </w:r>
      </w:hyperlink>
    </w:p>
    <w:p w14:paraId="026C4351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Het einde van de Middeleeuwen is in zicht wanneer Christoffel Columbus Amerika ontdekt in 1492.</w:t>
      </w:r>
    </w:p>
    <w:p w14:paraId="0E5F2271" w14:textId="77777777" w:rsidR="000C317B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1" w:anchor="q=Middeleeuwen" w:history="1">
        <w:r w:rsidR="000C317B" w:rsidRPr="00FE3BC7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https://schooltv.nl/video/columbus-op-reis-augustus-1492/#q=Middeleeuwen</w:t>
        </w:r>
      </w:hyperlink>
    </w:p>
    <w:p w14:paraId="72B8FC60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 xml:space="preserve">Daarmee beginnen de Moderne Tijden. (les </w:t>
      </w:r>
      <w:proofErr w:type="spellStart"/>
      <w:r w:rsidRPr="00FE3BC7">
        <w:rPr>
          <w:rFonts w:ascii="Arial" w:hAnsi="Arial" w:cs="Arial"/>
          <w:sz w:val="24"/>
          <w:szCs w:val="24"/>
        </w:rPr>
        <w:t>Temps</w:t>
      </w:r>
      <w:proofErr w:type="spellEnd"/>
      <w:r w:rsidRPr="00FE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BC7">
        <w:rPr>
          <w:rFonts w:ascii="Arial" w:hAnsi="Arial" w:cs="Arial"/>
          <w:sz w:val="24"/>
          <w:szCs w:val="24"/>
        </w:rPr>
        <w:t>Modernes</w:t>
      </w:r>
      <w:proofErr w:type="spellEnd"/>
      <w:r w:rsidRPr="00FE3BC7">
        <w:rPr>
          <w:rFonts w:ascii="Arial" w:hAnsi="Arial" w:cs="Arial"/>
          <w:sz w:val="24"/>
          <w:szCs w:val="24"/>
        </w:rPr>
        <w:t xml:space="preserve">) </w:t>
      </w:r>
    </w:p>
    <w:p w14:paraId="3DB6EFFA" w14:textId="77777777" w:rsidR="000C317B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2" w:anchor="q=ontdekkingsreizigers" w:history="1">
        <w:r w:rsidR="000C317B" w:rsidRPr="00FE3BC7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https://schooltv.nl/video/hoe-komen-landen-aan-hun-naam-vernoemd-naar-hun-ontdekker/#q=ontdekkingsreizigers</w:t>
        </w:r>
      </w:hyperlink>
    </w:p>
    <w:p w14:paraId="2E212276" w14:textId="77777777" w:rsidR="0030528D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Tijdens de Moderne Tijden zijn er verschillende ontdekkingsreizigers (vooral Spanjaarden en Portugezen) die de wereld rondreizen, op zoek naar nieuwe gebieden / landen</w:t>
      </w:r>
    </w:p>
    <w:p w14:paraId="4833DE23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 xml:space="preserve">Geef  namen van 3  ontdekkingsreizigers . Zet er ook bij welk gebied ze ontdekt hebben : </w:t>
      </w:r>
    </w:p>
    <w:p w14:paraId="08DDB351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………………………………………………………………………………………………………………………………………………….…</w:t>
      </w:r>
    </w:p>
    <w:p w14:paraId="3C34F2A8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64DF4C4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07B3E5F6" w14:textId="77777777" w:rsidR="000C317B" w:rsidRPr="00FE3BC7" w:rsidRDefault="000C317B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 xml:space="preserve">In Frankrijk is het onrustig rond 1789. Het Franse volk is </w:t>
      </w:r>
      <w:r w:rsidR="00FE3BC7" w:rsidRPr="00FE3BC7">
        <w:rPr>
          <w:rFonts w:ascii="Arial" w:hAnsi="Arial" w:cs="Arial"/>
          <w:sz w:val="24"/>
          <w:szCs w:val="24"/>
        </w:rPr>
        <w:t>niet blij en bestormt de Bastille.</w:t>
      </w:r>
    </w:p>
    <w:p w14:paraId="1B89D148" w14:textId="77777777" w:rsidR="00FE3BC7" w:rsidRDefault="00FE3BC7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Daaruit ontstaat de Franse Revolutie en dat is dan ook het einde van de Moderne Tijden.</w:t>
      </w:r>
    </w:p>
    <w:p w14:paraId="112E7281" w14:textId="77777777" w:rsidR="00FE3BC7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3" w:anchor="q=Franse%20revolutie" w:history="1">
        <w:r w:rsidR="00FE3BC7" w:rsidRPr="00FE3BC7">
          <w:rPr>
            <w:rStyle w:val="Hyperlink"/>
            <w:rFonts w:ascii="Arial" w:hAnsi="Arial" w:cs="Arial"/>
            <w:sz w:val="24"/>
            <w:szCs w:val="24"/>
          </w:rPr>
          <w:t>https://schooltv.nl/video/fransen-in-nederland-tijdens-de-franse-tijd/#q=Franse%20revolutie</w:t>
        </w:r>
      </w:hyperlink>
    </w:p>
    <w:p w14:paraId="3DEB6CF2" w14:textId="77777777" w:rsidR="00FE3BC7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4" w:anchor="q=Franse%20revolutie" w:history="1">
        <w:r w:rsidR="00FE3BC7" w:rsidRPr="00FE3BC7">
          <w:rPr>
            <w:rStyle w:val="Hyperlink"/>
            <w:rFonts w:ascii="Arial" w:hAnsi="Arial" w:cs="Arial"/>
            <w:sz w:val="24"/>
            <w:szCs w:val="24"/>
          </w:rPr>
          <w:t>https://schooltv.nl/video/fransen-in-nederland-tijdens-de-franse-tijd/#q=Franse%20revolutie</w:t>
        </w:r>
      </w:hyperlink>
    </w:p>
    <w:p w14:paraId="0BBF4E98" w14:textId="77777777" w:rsidR="00FE3BC7" w:rsidRPr="00FE3BC7" w:rsidRDefault="00BB6723" w:rsidP="000C317B">
      <w:pPr>
        <w:rPr>
          <w:rFonts w:ascii="Arial" w:hAnsi="Arial" w:cs="Arial"/>
          <w:sz w:val="24"/>
          <w:szCs w:val="24"/>
        </w:rPr>
      </w:pPr>
      <w:hyperlink r:id="rId25" w:anchor="q=Franse%20revolutie" w:history="1">
        <w:r w:rsidR="00FE3BC7" w:rsidRPr="00FE3BC7">
          <w:rPr>
            <w:rStyle w:val="Hyperlink"/>
            <w:rFonts w:ascii="Arial" w:hAnsi="Arial" w:cs="Arial"/>
            <w:sz w:val="24"/>
            <w:szCs w:val="24"/>
          </w:rPr>
          <w:t>https://schooltv.nl/video/high-speed-history-wat-is-de-franse-revolutie/#q=Franse%20revolutie</w:t>
        </w:r>
      </w:hyperlink>
    </w:p>
    <w:p w14:paraId="4536C60E" w14:textId="77777777" w:rsidR="00FE3BC7" w:rsidRDefault="00FE3BC7" w:rsidP="000C317B">
      <w:pPr>
        <w:rPr>
          <w:rFonts w:ascii="Arial" w:hAnsi="Arial" w:cs="Arial"/>
          <w:sz w:val="24"/>
          <w:szCs w:val="24"/>
        </w:rPr>
      </w:pPr>
    </w:p>
    <w:p w14:paraId="6158E0B3" w14:textId="77777777" w:rsidR="00FE3BC7" w:rsidRDefault="00FE3BC7" w:rsidP="000C317B">
      <w:pPr>
        <w:rPr>
          <w:rFonts w:ascii="Arial" w:hAnsi="Arial" w:cs="Arial"/>
          <w:sz w:val="24"/>
          <w:szCs w:val="24"/>
        </w:rPr>
      </w:pPr>
      <w:r w:rsidRPr="00FE3BC7">
        <w:rPr>
          <w:rFonts w:ascii="Arial" w:hAnsi="Arial" w:cs="Arial"/>
          <w:sz w:val="24"/>
          <w:szCs w:val="24"/>
        </w:rPr>
        <w:t>We komen in de Eigen tijd (Epoque contemporaine)</w:t>
      </w:r>
      <w:r>
        <w:rPr>
          <w:rFonts w:ascii="Arial" w:hAnsi="Arial" w:cs="Arial"/>
          <w:sz w:val="24"/>
          <w:szCs w:val="24"/>
        </w:rPr>
        <w:t xml:space="preserve"> vanaf 1789.</w:t>
      </w:r>
    </w:p>
    <w:p w14:paraId="29B11629" w14:textId="77777777" w:rsidR="00FE3BC7" w:rsidRDefault="00FE3BC7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is de periode van Napoleon Bonaparte,  het ontstaan van België, WO I en WO II , het ontstaan van de euro enzovoort.</w:t>
      </w:r>
    </w:p>
    <w:p w14:paraId="09ABE24A" w14:textId="77777777" w:rsidR="00FE3BC7" w:rsidRPr="00E90100" w:rsidRDefault="00FE3BC7" w:rsidP="000C317B">
      <w:pPr>
        <w:rPr>
          <w:rFonts w:ascii="Arial" w:hAnsi="Arial" w:cs="Arial"/>
          <w:sz w:val="24"/>
          <w:szCs w:val="24"/>
        </w:rPr>
      </w:pPr>
      <w:r w:rsidRPr="00E90100">
        <w:rPr>
          <w:rFonts w:ascii="Arial" w:hAnsi="Arial" w:cs="Arial"/>
          <w:sz w:val="24"/>
          <w:szCs w:val="24"/>
        </w:rPr>
        <w:t>De Eigen Tijd loopt nu in 2020 nog altijd verder. We weten niet wanneer hij zal stoppen.</w:t>
      </w:r>
    </w:p>
    <w:p w14:paraId="2214D79F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26" w:anchor="q=napoleon%20bonaparte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https://schooltv.nl/video/het-klokhuis-canon-napoleon-bonaparte/#q=napoleon%20bonaparte</w:t>
        </w:r>
      </w:hyperlink>
    </w:p>
    <w:p w14:paraId="14A0C515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27" w:anchor="q=ontstaan%20van%20belgie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https://schooltv.nl/video/het-verlies-van-belgie-koning-willem-i-verliest-een-deel-van-zijn-koninkrijk/#q=ontstaan%20van%20belgie</w:t>
        </w:r>
      </w:hyperlink>
    </w:p>
    <w:p w14:paraId="76B573B1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28" w:anchor="q=%20belgie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https://schooltv.nl/video/high-speed-history-wanneer-werd-belgie-onafhankelijk/#q=%20belgie</w:t>
        </w:r>
      </w:hyperlink>
    </w:p>
    <w:p w14:paraId="2A244EEE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29" w:anchor="q=WO%20I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https://schooltv.nl/video/het-klokhuis-canon-wo-1/#q=WO%20I</w:t>
        </w:r>
      </w:hyperlink>
    </w:p>
    <w:p w14:paraId="4DF4BD3A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30" w:anchor="q=tweede%20wereldoorlog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https://schooltv.nl/video/het-klokhuis-verzet-tijdens-de-tweede-wereldoorlog/#q=tweede%20wereldoorlog</w:t>
        </w:r>
      </w:hyperlink>
    </w:p>
    <w:p w14:paraId="410C3FD3" w14:textId="77777777" w:rsidR="00FE3BC7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31" w:anchor="q=tweede%20wereldoorlog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https://schooltv.nl/video/het-klokhuis-het-klokhuis-maakt-geschiedenis-tweede-wereldoorlog/#q=tweede%20wereldoorlog</w:t>
        </w:r>
      </w:hyperlink>
    </w:p>
    <w:p w14:paraId="0DF94EC2" w14:textId="77777777" w:rsidR="00FE3BC7" w:rsidRPr="00E90100" w:rsidRDefault="00FE3BC7" w:rsidP="000C317B">
      <w:pPr>
        <w:rPr>
          <w:rFonts w:ascii="Arial" w:hAnsi="Arial" w:cs="Arial"/>
          <w:sz w:val="24"/>
          <w:szCs w:val="24"/>
        </w:rPr>
      </w:pPr>
      <w:r w:rsidRPr="00E90100">
        <w:rPr>
          <w:rFonts w:ascii="Arial" w:hAnsi="Arial" w:cs="Arial"/>
          <w:sz w:val="24"/>
          <w:szCs w:val="24"/>
        </w:rPr>
        <w:t xml:space="preserve">doe deze quiz over de Europese Unie : </w:t>
      </w:r>
    </w:p>
    <w:p w14:paraId="304F186F" w14:textId="77777777" w:rsidR="00E90100" w:rsidRPr="00E90100" w:rsidRDefault="00BB6723" w:rsidP="000C317B">
      <w:pPr>
        <w:rPr>
          <w:rFonts w:ascii="Arial" w:hAnsi="Arial" w:cs="Arial"/>
          <w:sz w:val="24"/>
          <w:szCs w:val="24"/>
        </w:rPr>
      </w:pPr>
      <w:hyperlink r:id="rId32" w:anchor="q=europese%20unie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https://schooltv.nl/link/de-europese-unie/#q=europese%20unie</w:t>
        </w:r>
      </w:hyperlink>
    </w:p>
    <w:p w14:paraId="65691764" w14:textId="77777777" w:rsidR="00FE3BC7" w:rsidRDefault="00BB6723" w:rsidP="000C317B">
      <w:pPr>
        <w:rPr>
          <w:rFonts w:ascii="Arial" w:hAnsi="Arial" w:cs="Arial"/>
          <w:sz w:val="24"/>
          <w:szCs w:val="24"/>
        </w:rPr>
      </w:pPr>
      <w:hyperlink r:id="rId33" w:anchor="q=europese%20unie" w:history="1">
        <w:r w:rsidR="00FE3BC7" w:rsidRPr="00E90100">
          <w:rPr>
            <w:rStyle w:val="Hyperlink"/>
            <w:rFonts w:ascii="Arial" w:hAnsi="Arial" w:cs="Arial"/>
            <w:sz w:val="24"/>
            <w:szCs w:val="24"/>
            <w:u w:val="none"/>
          </w:rPr>
          <w:t>https://schooltv.nl/video/wie-is-de-baas-van-de-eu-de-raad-de-commissie-en-het-parlement/playlist/44/#q=europese%20unie</w:t>
        </w:r>
      </w:hyperlink>
    </w:p>
    <w:p w14:paraId="0BB33298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</w:p>
    <w:p w14:paraId="74A8ADD5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Zo, nu weten jullie in een notendop onze geschiedenis. Het is belangrijk dat jullie de video’s bekijken , zodat jullie echt visualiseren wat er gebeurde in de geschiedenis.</w:t>
      </w:r>
    </w:p>
    <w:p w14:paraId="0621C290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 !</w:t>
      </w:r>
    </w:p>
    <w:p w14:paraId="5831BD4B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</w:p>
    <w:p w14:paraId="0737BBD1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Indien je vragen hebt, twijfel niet om mij een mailtje te sturen !</w:t>
      </w:r>
    </w:p>
    <w:p w14:paraId="002D050A" w14:textId="77777777" w:rsidR="00E90100" w:rsidRDefault="00E90100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Dikke kus </w:t>
      </w:r>
    </w:p>
    <w:p w14:paraId="5A270861" w14:textId="77777777" w:rsidR="00E90100" w:rsidRPr="00E90100" w:rsidRDefault="00E90100" w:rsidP="000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Juf Petra</w:t>
      </w:r>
    </w:p>
    <w:sectPr w:rsidR="00E90100" w:rsidRPr="00E9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10F9"/>
    <w:multiLevelType w:val="hybridMultilevel"/>
    <w:tmpl w:val="55F04478"/>
    <w:lvl w:ilvl="0" w:tplc="6D303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FF9"/>
    <w:multiLevelType w:val="hybridMultilevel"/>
    <w:tmpl w:val="9220764C"/>
    <w:lvl w:ilvl="0" w:tplc="8AF440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B"/>
    <w:rsid w:val="000C317B"/>
    <w:rsid w:val="0030528D"/>
    <w:rsid w:val="004B19BB"/>
    <w:rsid w:val="00BB6723"/>
    <w:rsid w:val="00E90100"/>
    <w:rsid w:val="00EB3A7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1504"/>
  <w15:chartTrackingRefBased/>
  <w15:docId w15:val="{848807C2-DBC6-4236-BB7D-A0A38A3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19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19B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B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tv.nl/video/het-klokhuis-mummies/" TargetMode="External"/><Relationship Id="rId18" Type="http://schemas.openxmlformats.org/officeDocument/2006/relationships/hyperlink" Target="https://schooltv.nl/video/op-straat-in-de-middeleeuwen-handel-stank-dieren-en-afval/" TargetMode="External"/><Relationship Id="rId26" Type="http://schemas.openxmlformats.org/officeDocument/2006/relationships/hyperlink" Target="https://schooltv.nl/video/het-klokhuis-canon-napoleon-bonapar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tv.nl/video/columbus-op-reis-augustus-149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quiz.ntr.nl/quiz/start/quiz_id/147" TargetMode="External"/><Relationship Id="rId12" Type="http://schemas.openxmlformats.org/officeDocument/2006/relationships/hyperlink" Target="https://schooltv.nl/video/de-bouw-van-een-egyptische-piramide-30-jaar-hard-werken/" TargetMode="External"/><Relationship Id="rId17" Type="http://schemas.openxmlformats.org/officeDocument/2006/relationships/hyperlink" Target="https://schooltv.nl/video/de-middeleeuwen-de-stad/" TargetMode="External"/><Relationship Id="rId25" Type="http://schemas.openxmlformats.org/officeDocument/2006/relationships/hyperlink" Target="https://schooltv.nl/video/high-speed-history-wat-is-de-franse-revolutie/" TargetMode="External"/><Relationship Id="rId33" Type="http://schemas.openxmlformats.org/officeDocument/2006/relationships/hyperlink" Target="https://schooltv.nl/video/wie-is-de-baas-van-de-eu-de-raad-de-commissie-en-het-parlement/playlist/4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tv.nl/video/de-middeleeuwen-het-kasteel/" TargetMode="External"/><Relationship Id="rId20" Type="http://schemas.openxmlformats.org/officeDocument/2006/relationships/hyperlink" Target="https://schooltv.nl/video/de-eerste-steden-ontstaan-van-middeleeuwse-steden/" TargetMode="External"/><Relationship Id="rId29" Type="http://schemas.openxmlformats.org/officeDocument/2006/relationships/hyperlink" Target="https://schooltv.nl/video/het-klokhuis-canon-wo-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limeroke_2@hotmail.com" TargetMode="External"/><Relationship Id="rId11" Type="http://schemas.openxmlformats.org/officeDocument/2006/relationships/hyperlink" Target="https://schooltv.nl/video/mummie-hoe-werden-mummies-gemaakt/" TargetMode="External"/><Relationship Id="rId24" Type="http://schemas.openxmlformats.org/officeDocument/2006/relationships/hyperlink" Target="https://schooltv.nl/video/fransen-in-nederland-tijdens-de-franse-tijd/" TargetMode="External"/><Relationship Id="rId32" Type="http://schemas.openxmlformats.org/officeDocument/2006/relationships/hyperlink" Target="https://schooltv.nl/link/de-europese-unie/" TargetMode="External"/><Relationship Id="rId5" Type="http://schemas.openxmlformats.org/officeDocument/2006/relationships/hyperlink" Target="https://schooltv.nl/video/vroeger-zo-de-oude-grieken/" TargetMode="External"/><Relationship Id="rId15" Type="http://schemas.openxmlformats.org/officeDocument/2006/relationships/hyperlink" Target="https://schooltv.nl/video/de-middeleeuwen-het-platteland/" TargetMode="External"/><Relationship Id="rId23" Type="http://schemas.openxmlformats.org/officeDocument/2006/relationships/hyperlink" Target="https://schooltv.nl/video/fransen-in-nederland-tijdens-de-franse-tijd/" TargetMode="External"/><Relationship Id="rId28" Type="http://schemas.openxmlformats.org/officeDocument/2006/relationships/hyperlink" Target="https://schooltv.nl/video/high-speed-history-wanneer-werd-belgie-onafhankelijk/" TargetMode="External"/><Relationship Id="rId10" Type="http://schemas.openxmlformats.org/officeDocument/2006/relationships/hyperlink" Target="https://schooltv.nl/video/welkom-bij-de-romeinen/" TargetMode="External"/><Relationship Id="rId19" Type="http://schemas.openxmlformats.org/officeDocument/2006/relationships/hyperlink" Target="https://schooltv.nl/video/houten-huizen-dicht-op-elkaar/" TargetMode="External"/><Relationship Id="rId31" Type="http://schemas.openxmlformats.org/officeDocument/2006/relationships/hyperlink" Target="https://schooltv.nl/video/het-klokhuis-het-klokhuis-maakt-geschiedenis-tweede-wereldoor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tv.nl/video/welkom-bij-de-romeinen-romulus-en-remus/" TargetMode="External"/><Relationship Id="rId14" Type="http://schemas.openxmlformats.org/officeDocument/2006/relationships/hyperlink" Target="https://schooltv.nl/link/middeleeuwen/" TargetMode="External"/><Relationship Id="rId22" Type="http://schemas.openxmlformats.org/officeDocument/2006/relationships/hyperlink" Target="https://schooltv.nl/video/hoe-komen-landen-aan-hun-naam-vernoemd-naar-hun-ontdekker/" TargetMode="External"/><Relationship Id="rId27" Type="http://schemas.openxmlformats.org/officeDocument/2006/relationships/hyperlink" Target="https://schooltv.nl/video/het-verlies-van-belgie-koning-willem-i-verliest-een-deel-van-zijn-koninkrijk/" TargetMode="External"/><Relationship Id="rId30" Type="http://schemas.openxmlformats.org/officeDocument/2006/relationships/hyperlink" Target="https://schooltv.nl/video/het-klokhuis-verzet-tijdens-de-tweede-wereldoorlo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chooltv.nl/video/vroeger-zo-romeinen-in-ons-land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Mey</dc:creator>
  <cp:keywords/>
  <dc:description/>
  <cp:lastModifiedBy>Petra De Mey</cp:lastModifiedBy>
  <cp:revision>2</cp:revision>
  <dcterms:created xsi:type="dcterms:W3CDTF">2020-04-13T09:59:00Z</dcterms:created>
  <dcterms:modified xsi:type="dcterms:W3CDTF">2020-04-13T09:59:00Z</dcterms:modified>
</cp:coreProperties>
</file>